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0C" w:rsidRDefault="00CE160C" w:rsidP="00CE160C">
      <w:pPr>
        <w:jc w:val="center"/>
        <w:rPr>
          <w:b/>
        </w:rPr>
      </w:pPr>
      <w:bookmarkStart w:id="0" w:name="_GoBack"/>
      <w:bookmarkEnd w:id="0"/>
      <w:r w:rsidRPr="00CE160C">
        <w:rPr>
          <w:b/>
        </w:rPr>
        <w:t>FICHE IMAGE</w:t>
      </w:r>
    </w:p>
    <w:tbl>
      <w:tblPr>
        <w:tblW w:w="114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5876"/>
        <w:gridCol w:w="827"/>
      </w:tblGrid>
      <w:tr w:rsidR="00CE160C" w:rsidTr="00351CEC">
        <w:trPr>
          <w:gridAfter w:val="1"/>
          <w:wAfter w:w="827" w:type="dxa"/>
          <w:trHeight w:val="1395"/>
        </w:trPr>
        <w:tc>
          <w:tcPr>
            <w:tcW w:w="4789" w:type="dxa"/>
          </w:tcPr>
          <w:p w:rsidR="00CE160C" w:rsidRDefault="00CE160C" w:rsidP="00351CEC">
            <w:r>
              <w:t>Niveau </w:t>
            </w:r>
          </w:p>
          <w:p w:rsidR="00CE160C" w:rsidRDefault="00CE160C" w:rsidP="00351CEC">
            <w:r>
              <w:t>Thème </w:t>
            </w:r>
          </w:p>
          <w:p w:rsidR="00CE160C" w:rsidRDefault="00CE160C" w:rsidP="00351CEC">
            <w:r>
              <w:t>Adresse en ligne </w:t>
            </w:r>
          </w:p>
        </w:tc>
        <w:tc>
          <w:tcPr>
            <w:tcW w:w="5876" w:type="dxa"/>
            <w:vMerge w:val="restart"/>
          </w:tcPr>
          <w:p w:rsidR="00CE160C" w:rsidRPr="00EC6374" w:rsidRDefault="00CE160C" w:rsidP="00351CEC">
            <w:r>
              <w:t>Image</w:t>
            </w:r>
          </w:p>
        </w:tc>
      </w:tr>
      <w:tr w:rsidR="00CE160C" w:rsidTr="00351CEC">
        <w:trPr>
          <w:gridAfter w:val="1"/>
          <w:wAfter w:w="827" w:type="dxa"/>
          <w:trHeight w:val="3390"/>
        </w:trPr>
        <w:tc>
          <w:tcPr>
            <w:tcW w:w="4789" w:type="dxa"/>
          </w:tcPr>
          <w:p w:rsidR="00CE160C" w:rsidRDefault="00CE160C" w:rsidP="00351CEC">
            <w:r>
              <w:t>Titre de l’image</w:t>
            </w:r>
          </w:p>
          <w:p w:rsidR="00CE160C" w:rsidRDefault="00CE160C" w:rsidP="00351CEC">
            <w:r>
              <w:t>Auteur</w:t>
            </w:r>
          </w:p>
          <w:p w:rsidR="00CE160C" w:rsidRDefault="00CE160C" w:rsidP="00351CEC">
            <w:r>
              <w:t xml:space="preserve">Date </w:t>
            </w:r>
          </w:p>
          <w:p w:rsidR="00CE160C" w:rsidRDefault="00CE160C" w:rsidP="00351CEC">
            <w:r>
              <w:t>Technique</w:t>
            </w:r>
          </w:p>
          <w:p w:rsidR="00CE160C" w:rsidRDefault="00CE160C" w:rsidP="00351CEC">
            <w:r>
              <w:t>Dimensions</w:t>
            </w:r>
          </w:p>
          <w:p w:rsidR="00CE160C" w:rsidRDefault="00CE160C" w:rsidP="00351CEC">
            <w:r>
              <w:t>Mots-clés</w:t>
            </w:r>
          </w:p>
        </w:tc>
        <w:tc>
          <w:tcPr>
            <w:tcW w:w="5876" w:type="dxa"/>
            <w:vMerge/>
          </w:tcPr>
          <w:p w:rsidR="00CE160C" w:rsidRDefault="00CE160C" w:rsidP="00351CEC"/>
        </w:tc>
      </w:tr>
      <w:tr w:rsidR="00CE160C" w:rsidTr="00351CEC">
        <w:trPr>
          <w:trHeight w:val="2115"/>
        </w:trPr>
        <w:tc>
          <w:tcPr>
            <w:tcW w:w="10665" w:type="dxa"/>
            <w:gridSpan w:val="2"/>
          </w:tcPr>
          <w:p w:rsidR="00CE160C" w:rsidRDefault="00CE160C" w:rsidP="00351CEC">
            <w:r>
              <w:t>Modalités d’utilisation en classe (place dans le cours, évaluation …)</w:t>
            </w:r>
          </w:p>
          <w:p w:rsidR="00CE160C" w:rsidRDefault="00CE160C" w:rsidP="00351CEC"/>
          <w:p w:rsidR="00CE160C" w:rsidRDefault="00CE160C" w:rsidP="00351CEC">
            <w:r>
              <w:t>Questionnement</w:t>
            </w:r>
          </w:p>
          <w:p w:rsidR="00CE160C" w:rsidRDefault="00CE160C" w:rsidP="00351CEC"/>
        </w:tc>
        <w:tc>
          <w:tcPr>
            <w:tcW w:w="827" w:type="dxa"/>
            <w:vMerge w:val="restart"/>
            <w:tcBorders>
              <w:top w:val="nil"/>
            </w:tcBorders>
          </w:tcPr>
          <w:p w:rsidR="00CE160C" w:rsidRDefault="00CE160C" w:rsidP="00351CEC"/>
        </w:tc>
      </w:tr>
      <w:tr w:rsidR="00CE160C" w:rsidTr="00351CEC">
        <w:trPr>
          <w:trHeight w:val="853"/>
        </w:trPr>
        <w:tc>
          <w:tcPr>
            <w:tcW w:w="10665" w:type="dxa"/>
            <w:gridSpan w:val="2"/>
          </w:tcPr>
          <w:p w:rsidR="00CE160C" w:rsidRDefault="00CE160C" w:rsidP="00351CEC">
            <w:r>
              <w:t>Contexte de production</w:t>
            </w:r>
          </w:p>
          <w:p w:rsidR="00CE160C" w:rsidRDefault="00CE160C" w:rsidP="00351CEC">
            <w:r>
              <w:t>Diffusion</w:t>
            </w:r>
          </w:p>
        </w:tc>
        <w:tc>
          <w:tcPr>
            <w:tcW w:w="827" w:type="dxa"/>
            <w:vMerge/>
          </w:tcPr>
          <w:p w:rsidR="00CE160C" w:rsidRDefault="00CE160C" w:rsidP="00351CEC"/>
        </w:tc>
      </w:tr>
      <w:tr w:rsidR="00CE160C" w:rsidTr="00351CEC">
        <w:trPr>
          <w:trHeight w:val="4230"/>
        </w:trPr>
        <w:tc>
          <w:tcPr>
            <w:tcW w:w="10665" w:type="dxa"/>
            <w:gridSpan w:val="2"/>
          </w:tcPr>
          <w:p w:rsidR="00CE160C" w:rsidRDefault="00CE160C" w:rsidP="00351CEC">
            <w:r>
              <w:t xml:space="preserve">Description </w:t>
            </w:r>
          </w:p>
          <w:p w:rsidR="00CE160C" w:rsidRDefault="00CE160C" w:rsidP="00351CEC">
            <w:r>
              <w:t>Interprétation(s)</w:t>
            </w:r>
          </w:p>
          <w:p w:rsidR="00CE160C" w:rsidRDefault="00CE160C" w:rsidP="00351CEC"/>
          <w:p w:rsidR="00CE160C" w:rsidRDefault="00CE160C" w:rsidP="00351CEC">
            <w:r>
              <w:t>Intérêt de l’image</w:t>
            </w:r>
          </w:p>
          <w:p w:rsidR="00CE160C" w:rsidRDefault="00CE160C" w:rsidP="00351CEC"/>
          <w:p w:rsidR="00CE160C" w:rsidRDefault="00CE160C" w:rsidP="00351CEC">
            <w:r>
              <w:t>Bibliographie</w:t>
            </w:r>
          </w:p>
          <w:p w:rsidR="00CE160C" w:rsidRDefault="00CE160C" w:rsidP="00351CEC"/>
        </w:tc>
        <w:tc>
          <w:tcPr>
            <w:tcW w:w="827" w:type="dxa"/>
            <w:vMerge/>
          </w:tcPr>
          <w:p w:rsidR="00CE160C" w:rsidRDefault="00CE160C" w:rsidP="00351CEC"/>
        </w:tc>
      </w:tr>
      <w:tr w:rsidR="00CE160C" w:rsidTr="00351CEC">
        <w:trPr>
          <w:trHeight w:val="990"/>
        </w:trPr>
        <w:tc>
          <w:tcPr>
            <w:tcW w:w="10665" w:type="dxa"/>
            <w:gridSpan w:val="2"/>
            <w:tcBorders>
              <w:bottom w:val="single" w:sz="4" w:space="0" w:color="auto"/>
            </w:tcBorders>
          </w:tcPr>
          <w:p w:rsidR="00CE160C" w:rsidRDefault="00CE160C" w:rsidP="00351CEC">
            <w:r>
              <w:t xml:space="preserve">Document proposé par : </w:t>
            </w:r>
          </w:p>
          <w:p w:rsidR="00CE160C" w:rsidRDefault="00CE160C" w:rsidP="00351CEC">
            <w:r>
              <w:t xml:space="preserve">Date de la proposition : </w:t>
            </w:r>
          </w:p>
        </w:tc>
        <w:tc>
          <w:tcPr>
            <w:tcW w:w="827" w:type="dxa"/>
            <w:vMerge/>
            <w:tcBorders>
              <w:bottom w:val="nil"/>
            </w:tcBorders>
          </w:tcPr>
          <w:p w:rsidR="00CE160C" w:rsidRDefault="00CE160C" w:rsidP="00351CEC"/>
        </w:tc>
      </w:tr>
      <w:tr w:rsidR="00CE160C" w:rsidTr="00351CEC">
        <w:trPr>
          <w:gridAfter w:val="1"/>
          <w:wAfter w:w="827" w:type="dxa"/>
          <w:trHeight w:val="503"/>
        </w:trPr>
        <w:tc>
          <w:tcPr>
            <w:tcW w:w="106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60C" w:rsidRDefault="00CE160C" w:rsidP="00351CEC"/>
        </w:tc>
      </w:tr>
    </w:tbl>
    <w:p w:rsidR="00CE160C" w:rsidRPr="00CE160C" w:rsidRDefault="00CE160C" w:rsidP="00CE160C">
      <w:pPr>
        <w:jc w:val="center"/>
        <w:rPr>
          <w:b/>
        </w:rPr>
      </w:pPr>
    </w:p>
    <w:sectPr w:rsidR="00CE160C" w:rsidRPr="00CE160C" w:rsidSect="00CE160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5C"/>
    <w:rsid w:val="0012085C"/>
    <w:rsid w:val="003314DC"/>
    <w:rsid w:val="004304AA"/>
    <w:rsid w:val="00672CA2"/>
    <w:rsid w:val="008D3383"/>
    <w:rsid w:val="00A70CE7"/>
    <w:rsid w:val="00B52A4A"/>
    <w:rsid w:val="00BE2009"/>
    <w:rsid w:val="00CE160C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E5E53-7316-4803-A8D4-0997869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160C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CE160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52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Akoka</dc:creator>
  <cp:lastModifiedBy>PBRIAND</cp:lastModifiedBy>
  <cp:revision>2</cp:revision>
  <dcterms:created xsi:type="dcterms:W3CDTF">2019-07-27T16:00:00Z</dcterms:created>
  <dcterms:modified xsi:type="dcterms:W3CDTF">2019-07-27T16:00:00Z</dcterms:modified>
</cp:coreProperties>
</file>